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67EB8CDA" w14:textId="77997C77" w:rsidR="00FB27FA" w:rsidRPr="00B70986" w:rsidRDefault="008F4EE4" w:rsidP="00FB27FA">
      <w:pPr>
        <w:spacing w:line="360" w:lineRule="auto"/>
        <w:jc w:val="both"/>
        <w:rPr>
          <w:b/>
        </w:rPr>
      </w:pPr>
      <w:r>
        <w:rPr>
          <w:b/>
          <w:sz w:val="22"/>
          <w:szCs w:val="22"/>
        </w:rPr>
        <w:t xml:space="preserve">dot. </w:t>
      </w:r>
      <w:r>
        <w:rPr>
          <w:rFonts w:eastAsia="Calibri"/>
        </w:rPr>
        <w:t>sprzeciwu wobec planów budowy wielkopowierzchniowych kurników na terenie gminy Łopuszno.</w:t>
      </w:r>
    </w:p>
    <w:p w14:paraId="0D5F9B66" w14:textId="77777777" w:rsidR="00E457B2" w:rsidRDefault="00E457B2" w:rsidP="00FB27FA">
      <w:pPr>
        <w:spacing w:line="276" w:lineRule="auto"/>
        <w:rPr>
          <w:b/>
          <w:sz w:val="22"/>
          <w:szCs w:val="22"/>
        </w:rPr>
      </w:pPr>
    </w:p>
    <w:p w14:paraId="30ECCD8F" w14:textId="55E52ED1" w:rsidR="00FB27FA" w:rsidRDefault="00FB27FA" w:rsidP="00FB27FA">
      <w:pPr>
        <w:spacing w:line="276" w:lineRule="auto"/>
        <w:rPr>
          <w:b/>
          <w:sz w:val="22"/>
          <w:szCs w:val="22"/>
        </w:rPr>
      </w:pPr>
      <w:bookmarkStart w:id="0" w:name="_GoBack"/>
      <w:bookmarkEnd w:id="0"/>
      <w:r w:rsidRPr="00C61ABD">
        <w:rPr>
          <w:sz w:val="22"/>
          <w:szCs w:val="22"/>
        </w:rPr>
        <w:t xml:space="preserve">Data wpływu petycji: </w:t>
      </w:r>
      <w:r w:rsidR="008F4EE4">
        <w:rPr>
          <w:b/>
          <w:sz w:val="22"/>
          <w:szCs w:val="22"/>
        </w:rPr>
        <w:t>27 wrzesień</w:t>
      </w:r>
      <w:r w:rsidRPr="00C61AB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2019</w:t>
      </w:r>
      <w:r w:rsidRPr="00C61ABD">
        <w:rPr>
          <w:b/>
          <w:sz w:val="22"/>
          <w:szCs w:val="22"/>
        </w:rPr>
        <w:t xml:space="preserve"> r.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677BEAB2" w14:textId="5008992C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FE1EA1">
        <w:rPr>
          <w:sz w:val="22"/>
          <w:szCs w:val="22"/>
        </w:rPr>
        <w:t xml:space="preserve">Mieszkańcy Gminy Łopuszno </w:t>
      </w:r>
    </w:p>
    <w:p w14:paraId="0796C3A4" w14:textId="77777777" w:rsidR="00FB27FA" w:rsidRPr="00C61ABD" w:rsidRDefault="00FB27FA" w:rsidP="00FB27FA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14:paraId="204F2D73" w14:textId="77777777" w:rsidR="00FE1EA1" w:rsidRPr="00B70986" w:rsidRDefault="00FB27FA" w:rsidP="00FE1EA1">
      <w:pPr>
        <w:spacing w:line="360" w:lineRule="auto"/>
        <w:jc w:val="both"/>
        <w:rPr>
          <w:b/>
        </w:rPr>
      </w:pPr>
      <w:r w:rsidRPr="00C61ABD">
        <w:rPr>
          <w:b/>
          <w:sz w:val="22"/>
          <w:szCs w:val="22"/>
        </w:rPr>
        <w:t>Przedmiot petycji:</w:t>
      </w:r>
      <w:r>
        <w:rPr>
          <w:b/>
          <w:sz w:val="22"/>
          <w:szCs w:val="22"/>
        </w:rPr>
        <w:t xml:space="preserve"> </w:t>
      </w:r>
      <w:r w:rsidR="00FE1EA1">
        <w:t xml:space="preserve">sprzeciw </w:t>
      </w:r>
      <w:r w:rsidR="00FE1EA1">
        <w:rPr>
          <w:rFonts w:eastAsia="Calibri"/>
        </w:rPr>
        <w:t>wobec planów budowy wielkopowierzchniowych kurników na terenie gminy Łopuszno.</w:t>
      </w:r>
    </w:p>
    <w:p w14:paraId="12E55C6D" w14:textId="2E5AF46D" w:rsidR="00164D9E" w:rsidRPr="001873EF" w:rsidRDefault="00164D9E" w:rsidP="00FE1EA1">
      <w:pPr>
        <w:spacing w:line="360" w:lineRule="auto"/>
        <w:jc w:val="both"/>
      </w:pPr>
    </w:p>
    <w:p w14:paraId="6418F1A2" w14:textId="77777777" w:rsidR="00FB27FA" w:rsidRPr="00F80305" w:rsidRDefault="00FB27FA" w:rsidP="00FB27FA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Pr="00F80305">
        <w:rPr>
          <w:sz w:val="22"/>
          <w:szCs w:val="22"/>
        </w:rPr>
        <w:t xml:space="preserve"> petycja została przekazana do Komisji Skarg, Wniosków i Petycji Sejmiku Województwa Świętokrzyskiego.</w:t>
      </w:r>
    </w:p>
    <w:p w14:paraId="2C2A1EBC" w14:textId="77777777" w:rsidR="00B239A3" w:rsidRDefault="00B239A3" w:rsidP="00B239A3">
      <w:pPr>
        <w:spacing w:line="360" w:lineRule="auto"/>
        <w:jc w:val="both"/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96DBD"/>
    <w:rsid w:val="00164D9E"/>
    <w:rsid w:val="0028769C"/>
    <w:rsid w:val="007C7D56"/>
    <w:rsid w:val="00897915"/>
    <w:rsid w:val="008F4EE4"/>
    <w:rsid w:val="00B239A3"/>
    <w:rsid w:val="00E457B2"/>
    <w:rsid w:val="00E5370F"/>
    <w:rsid w:val="00FB27FA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Borek-Stefaniak, Katarzyna</cp:lastModifiedBy>
  <cp:revision>7</cp:revision>
  <dcterms:created xsi:type="dcterms:W3CDTF">2019-09-06T06:39:00Z</dcterms:created>
  <dcterms:modified xsi:type="dcterms:W3CDTF">2019-10-01T08:45:00Z</dcterms:modified>
</cp:coreProperties>
</file>