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6842" w14:textId="77777777"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14:paraId="0F8C958E" w14:textId="77777777"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14:paraId="1F521971" w14:textId="77777777"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="00A66CE5">
        <w:rPr>
          <w:sz w:val="18"/>
          <w:szCs w:val="18"/>
        </w:rPr>
        <w:t xml:space="preserve"> </w:t>
      </w:r>
      <w:r w:rsidRPr="003B0C55">
        <w:rPr>
          <w:sz w:val="18"/>
          <w:szCs w:val="18"/>
        </w:rPr>
        <w:t>i psychologa</w:t>
      </w:r>
      <w:r w:rsidR="00C97C1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14:paraId="2BA6C803" w14:textId="77777777"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14:paraId="3853EB44" w14:textId="77777777"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14:paraId="067550D2" w14:textId="77777777" w:rsidR="005C7A42" w:rsidRDefault="005C7A42">
      <w:pPr>
        <w:rPr>
          <w:color w:val="000000" w:themeColor="text1"/>
        </w:rPr>
      </w:pPr>
    </w:p>
    <w:p w14:paraId="5DAA35D8" w14:textId="77777777" w:rsidR="0066353A" w:rsidRDefault="0066353A" w:rsidP="0066353A">
      <w:pPr>
        <w:jc w:val="center"/>
        <w:rPr>
          <w:b/>
          <w:color w:val="000000" w:themeColor="text1"/>
        </w:rPr>
      </w:pPr>
    </w:p>
    <w:p w14:paraId="65E08A17" w14:textId="77777777" w:rsidR="00661698" w:rsidRDefault="00661698" w:rsidP="0066353A">
      <w:pPr>
        <w:jc w:val="center"/>
        <w:rPr>
          <w:b/>
          <w:color w:val="000000" w:themeColor="text1"/>
        </w:rPr>
      </w:pPr>
    </w:p>
    <w:p w14:paraId="721E8066" w14:textId="77777777" w:rsidR="00661698" w:rsidRDefault="00661698" w:rsidP="0066353A">
      <w:pPr>
        <w:jc w:val="center"/>
        <w:rPr>
          <w:b/>
          <w:color w:val="000000" w:themeColor="text1"/>
        </w:rPr>
      </w:pPr>
    </w:p>
    <w:p w14:paraId="1730C66A" w14:textId="77777777" w:rsidR="00C4047E" w:rsidRDefault="00C4047E" w:rsidP="0066353A">
      <w:pPr>
        <w:jc w:val="center"/>
        <w:rPr>
          <w:b/>
          <w:color w:val="000000" w:themeColor="text1"/>
        </w:rPr>
      </w:pPr>
    </w:p>
    <w:p w14:paraId="45387FA3" w14:textId="77777777" w:rsidR="00C4047E" w:rsidRDefault="00C4047E" w:rsidP="0066353A">
      <w:pPr>
        <w:jc w:val="center"/>
        <w:rPr>
          <w:b/>
          <w:color w:val="000000" w:themeColor="text1"/>
        </w:rPr>
      </w:pPr>
    </w:p>
    <w:p w14:paraId="238573B9" w14:textId="77777777" w:rsidR="00C4047E" w:rsidRDefault="00C4047E" w:rsidP="0066353A">
      <w:pPr>
        <w:jc w:val="center"/>
        <w:rPr>
          <w:b/>
          <w:color w:val="000000" w:themeColor="text1"/>
        </w:rPr>
      </w:pPr>
    </w:p>
    <w:p w14:paraId="51B53C13" w14:textId="77777777"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14:paraId="30CE83C3" w14:textId="77777777" w:rsidR="005C7A42" w:rsidRDefault="005C7A42">
      <w:pPr>
        <w:rPr>
          <w:color w:val="000000" w:themeColor="text1"/>
        </w:rPr>
      </w:pPr>
    </w:p>
    <w:p w14:paraId="7DA1A807" w14:textId="77777777"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DB80CBA" w14:textId="77777777" w:rsidR="00661698" w:rsidRDefault="00661698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8CD22E5" w14:textId="77777777"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0C09789" w14:textId="77777777"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78255A3" w14:textId="77777777" w:rsidR="00C4047E" w:rsidRDefault="00C4047E" w:rsidP="00FB0DB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E1C1326" w14:textId="77777777"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14:paraId="061776D8" w14:textId="77777777" w:rsidR="005C7A42" w:rsidRPr="005C7A42" w:rsidRDefault="005C7A42" w:rsidP="00FB0DB5">
      <w:pPr>
        <w:spacing w:line="360" w:lineRule="auto"/>
      </w:pPr>
    </w:p>
    <w:p w14:paraId="4D36EE5F" w14:textId="77777777" w:rsidR="005C7A42" w:rsidRPr="005C7A42" w:rsidRDefault="005C7A42" w:rsidP="005C7A42"/>
    <w:p w14:paraId="4F638B4D" w14:textId="77777777" w:rsidR="005C7A42" w:rsidRPr="005C7A42" w:rsidRDefault="005C7A42" w:rsidP="005C7A42"/>
    <w:p w14:paraId="38E3EC2E" w14:textId="77777777" w:rsidR="005C7A42" w:rsidRPr="005C7A42" w:rsidRDefault="005C7A42" w:rsidP="005C7A42"/>
    <w:p w14:paraId="1AE86712" w14:textId="77777777" w:rsidR="005C7A42" w:rsidRPr="005C7A42" w:rsidRDefault="005C7A42" w:rsidP="005C7A42"/>
    <w:p w14:paraId="60C6E684" w14:textId="77777777" w:rsidR="005C7A42" w:rsidRPr="005C7A42" w:rsidRDefault="005C7A42" w:rsidP="005C7A42"/>
    <w:p w14:paraId="49865302" w14:textId="77777777"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14:paraId="412B53A3" w14:textId="77777777"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14:paraId="36345AE0" w14:textId="77777777"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14:paraId="118F01DE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364767DB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6C681DF7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71526BA9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01F937FF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50E5E004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1DCFE402" w14:textId="77777777"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4B6AD015" w14:textId="77777777"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14:paraId="5BBD87AD" w14:textId="77777777"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14:paraId="110ACDB8" w14:textId="77777777" w:rsidR="005C7A42" w:rsidRDefault="005C7A42" w:rsidP="005C7A42"/>
    <w:p w14:paraId="6682C576" w14:textId="77777777" w:rsidR="00000000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30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1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42"/>
    <w:rsid w:val="002871E3"/>
    <w:rsid w:val="00307C7A"/>
    <w:rsid w:val="0031140C"/>
    <w:rsid w:val="00323DC8"/>
    <w:rsid w:val="003E15C5"/>
    <w:rsid w:val="004E4479"/>
    <w:rsid w:val="00543CC2"/>
    <w:rsid w:val="005C7A42"/>
    <w:rsid w:val="00661698"/>
    <w:rsid w:val="0066353A"/>
    <w:rsid w:val="00693322"/>
    <w:rsid w:val="00737FAF"/>
    <w:rsid w:val="0082491B"/>
    <w:rsid w:val="008E20F2"/>
    <w:rsid w:val="00A66CE5"/>
    <w:rsid w:val="00C4047E"/>
    <w:rsid w:val="00C97C1C"/>
    <w:rsid w:val="00CB57CF"/>
    <w:rsid w:val="00E07B3E"/>
    <w:rsid w:val="00E720B4"/>
    <w:rsid w:val="00FA33D9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B8D5"/>
  <w15:docId w15:val="{A26F5D13-BBEF-4E3F-8C0D-B6F19CC7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Turas, Ewa</cp:lastModifiedBy>
  <cp:revision>13</cp:revision>
  <cp:lastPrinted>2020-02-05T11:42:00Z</cp:lastPrinted>
  <dcterms:created xsi:type="dcterms:W3CDTF">2016-11-23T10:55:00Z</dcterms:created>
  <dcterms:modified xsi:type="dcterms:W3CDTF">2024-02-21T09:47:00Z</dcterms:modified>
</cp:coreProperties>
</file>